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87A" w:rsidRPr="00292045" w:rsidRDefault="0062087A" w:rsidP="0062087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2045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Приложение </w:t>
      </w:r>
      <w:r w:rsidR="00492E76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292045">
        <w:rPr>
          <w:rFonts w:ascii="Times New Roman" w:hAnsi="Times New Roman" w:cs="Times New Roman"/>
          <w:b/>
          <w:sz w:val="24"/>
          <w:szCs w:val="24"/>
          <w:u w:val="single"/>
        </w:rPr>
        <w:t xml:space="preserve"> (к заданию </w:t>
      </w:r>
      <w:r w:rsidR="00492E76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292045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C24CC3" w:rsidRPr="00292045" w:rsidRDefault="00C24CC3" w:rsidP="0062087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24CC3" w:rsidRPr="00292045" w:rsidRDefault="00C24CC3" w:rsidP="00C24CC3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92045">
        <w:rPr>
          <w:rFonts w:ascii="Times New Roman" w:hAnsi="Times New Roman"/>
          <w:sz w:val="24"/>
          <w:szCs w:val="24"/>
        </w:rPr>
        <w:t xml:space="preserve">- Прочитайте текст и с помощью специальных значков произведите его разметку в пустых квадратиках: </w:t>
      </w:r>
    </w:p>
    <w:p w:rsidR="00C24CC3" w:rsidRPr="00292045" w:rsidRDefault="00C24CC3" w:rsidP="00C24CC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92045">
        <w:rPr>
          <w:rFonts w:ascii="Times New Roman" w:hAnsi="Times New Roman"/>
          <w:sz w:val="24"/>
          <w:szCs w:val="24"/>
          <w:lang w:val="en-US"/>
        </w:rPr>
        <w:t>V</w:t>
      </w:r>
      <w:r w:rsidRPr="00292045">
        <w:rPr>
          <w:rFonts w:ascii="Times New Roman" w:hAnsi="Times New Roman"/>
          <w:sz w:val="24"/>
          <w:szCs w:val="24"/>
        </w:rPr>
        <w:t xml:space="preserve"> – это я знал;</w:t>
      </w:r>
    </w:p>
    <w:p w:rsidR="00C24CC3" w:rsidRPr="00292045" w:rsidRDefault="00C24CC3" w:rsidP="00C24CC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92045">
        <w:rPr>
          <w:rFonts w:ascii="Times New Roman" w:hAnsi="Times New Roman"/>
          <w:sz w:val="24"/>
          <w:szCs w:val="24"/>
        </w:rPr>
        <w:t>+ - это для меня новое;</w:t>
      </w:r>
    </w:p>
    <w:p w:rsidR="00C24CC3" w:rsidRPr="00292045" w:rsidRDefault="00C24CC3" w:rsidP="00C24CC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92045">
        <w:rPr>
          <w:rFonts w:ascii="Times New Roman" w:hAnsi="Times New Roman"/>
          <w:sz w:val="24"/>
          <w:szCs w:val="24"/>
        </w:rPr>
        <w:t>! – удивлён;</w:t>
      </w:r>
    </w:p>
    <w:p w:rsidR="00C24CC3" w:rsidRPr="00292045" w:rsidRDefault="00C24CC3" w:rsidP="00C24CC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92045">
        <w:rPr>
          <w:rFonts w:ascii="Times New Roman" w:hAnsi="Times New Roman"/>
          <w:sz w:val="24"/>
          <w:szCs w:val="24"/>
        </w:rPr>
        <w:t>● – очень важно, следует запомнить.</w:t>
      </w:r>
    </w:p>
    <w:p w:rsidR="00C24CC3" w:rsidRPr="00292045" w:rsidRDefault="00822562" w:rsidP="00292045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  <w:sz w:val="24"/>
          <w:szCs w:val="24"/>
        </w:rPr>
        <w:pict>
          <v:rect id="_x0000_s1034" style="position:absolute;margin-left:296.5pt;margin-top:4.45pt;width:9.8pt;height:9.8pt;z-index:251661312"/>
        </w:pict>
      </w:r>
      <w:r w:rsidR="00C24CC3" w:rsidRPr="00292045">
        <w:rPr>
          <w:rFonts w:ascii="Times New Roman" w:hAnsi="Times New Roman"/>
          <w:sz w:val="24"/>
          <w:szCs w:val="24"/>
        </w:rPr>
        <w:t xml:space="preserve">Нургуш – это государственный природный заповедник. </w:t>
      </w:r>
    </w:p>
    <w:p w:rsidR="00C24CC3" w:rsidRPr="00292045" w:rsidRDefault="00822562" w:rsidP="00292045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  <w:sz w:val="24"/>
          <w:szCs w:val="24"/>
        </w:rPr>
        <w:pict>
          <v:rect id="_x0000_s1037" style="position:absolute;margin-left:366.15pt;margin-top:3.35pt;width:9.8pt;height:9.8pt;z-index:251664384"/>
        </w:pict>
      </w:r>
      <w:r w:rsidR="00C24CC3" w:rsidRPr="00292045">
        <w:rPr>
          <w:rFonts w:ascii="Times New Roman" w:hAnsi="Times New Roman"/>
          <w:sz w:val="24"/>
          <w:szCs w:val="24"/>
        </w:rPr>
        <w:t xml:space="preserve">Он находится в Котельническом районе на правом берегу реки Вятки. </w:t>
      </w:r>
    </w:p>
    <w:p w:rsidR="00C24CC3" w:rsidRPr="00292045" w:rsidRDefault="00822562" w:rsidP="0029204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38" style="position:absolute;margin-left:132.9pt;margin-top:1.55pt;width:9.8pt;height:9.8pt;z-index:251665408"/>
        </w:pict>
      </w:r>
      <w:r w:rsidR="00C24CC3" w:rsidRPr="00292045">
        <w:rPr>
          <w:rFonts w:ascii="Times New Roman" w:hAnsi="Times New Roman"/>
          <w:sz w:val="24"/>
          <w:szCs w:val="24"/>
        </w:rPr>
        <w:t xml:space="preserve">Создан 25 мая 1994 года. </w:t>
      </w:r>
    </w:p>
    <w:p w:rsidR="00C24CC3" w:rsidRPr="00292045" w:rsidRDefault="00822562" w:rsidP="0029204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41" style="position:absolute;margin-left:301pt;margin-top:2.7pt;width:9.8pt;height:9.8pt;z-index:251668480"/>
        </w:pict>
      </w:r>
      <w:r>
        <w:rPr>
          <w:rFonts w:ascii="Times New Roman" w:hAnsi="Times New Roman"/>
          <w:noProof/>
          <w:sz w:val="24"/>
          <w:szCs w:val="24"/>
        </w:rPr>
        <w:pict>
          <v:rect id="_x0000_s1042" style="position:absolute;margin-left:515.4pt;margin-top:-470pt;width:9.8pt;height:9.8pt;z-index:251669504"/>
        </w:pict>
      </w:r>
      <w:r>
        <w:rPr>
          <w:rFonts w:ascii="Times New Roman" w:hAnsi="Times New Roman"/>
          <w:noProof/>
          <w:sz w:val="24"/>
          <w:szCs w:val="24"/>
        </w:rPr>
        <w:pict>
          <v:rect id="_x0000_s1043" style="position:absolute;margin-left:689.45pt;margin-top:-503.65pt;width:9.8pt;height:9.8pt;z-index:251670528"/>
        </w:pict>
      </w:r>
      <w:r w:rsidR="00C24CC3" w:rsidRPr="00292045">
        <w:rPr>
          <w:rFonts w:ascii="Times New Roman" w:hAnsi="Times New Roman"/>
          <w:sz w:val="24"/>
          <w:szCs w:val="24"/>
        </w:rPr>
        <w:t xml:space="preserve">На территории заповедника насчитывается более 80 озёр. </w:t>
      </w:r>
    </w:p>
    <w:p w:rsidR="00C24CC3" w:rsidRPr="00292045" w:rsidRDefault="00822562" w:rsidP="0029204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46" style="position:absolute;margin-left:403.9pt;margin-top:4.45pt;width:9.8pt;height:9.8pt;z-index:251673600"/>
        </w:pict>
      </w:r>
      <w:r w:rsidR="00C24CC3" w:rsidRPr="00292045">
        <w:rPr>
          <w:rFonts w:ascii="Times New Roman" w:hAnsi="Times New Roman"/>
          <w:sz w:val="24"/>
          <w:szCs w:val="24"/>
        </w:rPr>
        <w:t>Природа в заповеднике является нетронутой и недоступной для рук человека</w:t>
      </w:r>
      <w:r w:rsidR="00292045">
        <w:rPr>
          <w:rFonts w:ascii="Times New Roman" w:hAnsi="Times New Roman"/>
          <w:sz w:val="24"/>
          <w:szCs w:val="24"/>
        </w:rPr>
        <w:t>.</w:t>
      </w:r>
      <w:r w:rsidR="00C24CC3" w:rsidRPr="00292045">
        <w:rPr>
          <w:rFonts w:ascii="Times New Roman" w:hAnsi="Times New Roman"/>
          <w:sz w:val="24"/>
          <w:szCs w:val="24"/>
        </w:rPr>
        <w:t xml:space="preserve">     </w:t>
      </w:r>
    </w:p>
    <w:p w:rsidR="00C24CC3" w:rsidRPr="00292045" w:rsidRDefault="00822562" w:rsidP="0029204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40" style="position:absolute;margin-left:247.6pt;margin-top:3pt;width:9.8pt;height:9.8pt;z-index:251667456"/>
        </w:pict>
      </w:r>
      <w:r w:rsidR="00C24CC3" w:rsidRPr="00292045">
        <w:rPr>
          <w:rFonts w:ascii="Times New Roman" w:hAnsi="Times New Roman"/>
          <w:sz w:val="24"/>
          <w:szCs w:val="24"/>
        </w:rPr>
        <w:t>Возраст некоторых деревьев достигает 300 лет.</w:t>
      </w:r>
    </w:p>
    <w:p w:rsidR="00C24CC3" w:rsidRPr="00292045" w:rsidRDefault="00822562" w:rsidP="0029204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39" style="position:absolute;margin-left:43.15pt;margin-top:18.35pt;width:9.8pt;height:9.8pt;z-index:251666432"/>
        </w:pict>
      </w:r>
      <w:r w:rsidR="00C24CC3" w:rsidRPr="00292045">
        <w:rPr>
          <w:rFonts w:ascii="Times New Roman" w:hAnsi="Times New Roman"/>
          <w:sz w:val="24"/>
          <w:szCs w:val="24"/>
        </w:rPr>
        <w:t>Очень редкие растения -  венерин башмачок, ятрышник и другие - занесены в Красную книгу России.</w:t>
      </w:r>
    </w:p>
    <w:p w:rsidR="00C24CC3" w:rsidRPr="00292045" w:rsidRDefault="00822562" w:rsidP="00292045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  <w:sz w:val="24"/>
          <w:szCs w:val="24"/>
        </w:rPr>
        <w:pict>
          <v:rect id="_x0000_s1035" style="position:absolute;margin-left:40.85pt;margin-top:16.9pt;width:9.8pt;height:9.8pt;z-index:251662336"/>
        </w:pict>
      </w:r>
      <w:r w:rsidR="00C24CC3" w:rsidRPr="00292045">
        <w:rPr>
          <w:rFonts w:ascii="Times New Roman" w:hAnsi="Times New Roman"/>
          <w:sz w:val="24"/>
          <w:szCs w:val="24"/>
        </w:rPr>
        <w:t>В заповеднике обитают лось, кабан, норка, выдра, лиса, бобр, куница, барсук, енотовидная собака.</w:t>
      </w:r>
    </w:p>
    <w:p w:rsidR="00C24CC3" w:rsidRPr="00292045" w:rsidRDefault="00822562" w:rsidP="0029204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44" style="position:absolute;margin-left:279.85pt;margin-top:2.8pt;width:9.8pt;height:9.8pt;z-index:251671552"/>
        </w:pict>
      </w:r>
      <w:r w:rsidR="00C24CC3" w:rsidRPr="00292045">
        <w:rPr>
          <w:rFonts w:ascii="Times New Roman" w:hAnsi="Times New Roman"/>
          <w:sz w:val="24"/>
          <w:szCs w:val="24"/>
        </w:rPr>
        <w:t>Из птиц есть глухарь, тетерев, много водоплавающих.</w:t>
      </w:r>
    </w:p>
    <w:p w:rsidR="00C24CC3" w:rsidRPr="00292045" w:rsidRDefault="00822562" w:rsidP="00292045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  <w:sz w:val="24"/>
          <w:szCs w:val="24"/>
        </w:rPr>
        <w:pict>
          <v:rect id="_x0000_s1036" style="position:absolute;margin-left:278.55pt;margin-top:18.65pt;width:9.8pt;height:9.8pt;z-index:251663360"/>
        </w:pict>
      </w:r>
      <w:r w:rsidR="00C24CC3" w:rsidRPr="00292045">
        <w:rPr>
          <w:rFonts w:ascii="Times New Roman" w:hAnsi="Times New Roman"/>
          <w:sz w:val="24"/>
          <w:szCs w:val="24"/>
        </w:rPr>
        <w:t>В Красную книгу России занесены скопа, орлан-белохвост, чёрный аист, сокол сапсан, краснозобая казарка, выхухоль и другие животные.</w:t>
      </w:r>
    </w:p>
    <w:p w:rsidR="00C24CC3" w:rsidRPr="00292045" w:rsidRDefault="00822562" w:rsidP="0029204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45" style="position:absolute;left:0;text-align:left;margin-left:338.6pt;margin-top:1.2pt;width:9.8pt;height:9.8pt;z-index:251672576"/>
        </w:pict>
      </w:r>
      <w:r w:rsidR="00C24CC3" w:rsidRPr="00292045">
        <w:rPr>
          <w:rFonts w:ascii="Times New Roman" w:hAnsi="Times New Roman"/>
          <w:sz w:val="24"/>
          <w:szCs w:val="24"/>
        </w:rPr>
        <w:t xml:space="preserve">Заповедник «Нургуш» называют жемчужиной вятской природы.  </w:t>
      </w:r>
      <w:bookmarkStart w:id="0" w:name="_GoBack"/>
      <w:bookmarkEnd w:id="0"/>
    </w:p>
    <w:sectPr w:rsidR="00C24CC3" w:rsidRPr="00292045" w:rsidSect="00C86E3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562" w:rsidRDefault="00822562" w:rsidP="00F016F5">
      <w:pPr>
        <w:spacing w:after="0" w:line="240" w:lineRule="auto"/>
      </w:pPr>
      <w:r>
        <w:separator/>
      </w:r>
    </w:p>
  </w:endnote>
  <w:endnote w:type="continuationSeparator" w:id="0">
    <w:p w:rsidR="00822562" w:rsidRDefault="00822562" w:rsidP="00F01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562" w:rsidRDefault="00822562" w:rsidP="00F016F5">
      <w:pPr>
        <w:spacing w:after="0" w:line="240" w:lineRule="auto"/>
      </w:pPr>
      <w:r>
        <w:separator/>
      </w:r>
    </w:p>
  </w:footnote>
  <w:footnote w:type="continuationSeparator" w:id="0">
    <w:p w:rsidR="00822562" w:rsidRDefault="00822562" w:rsidP="00F016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BD15059_"/>
      </v:shape>
    </w:pict>
  </w:numPicBullet>
  <w:abstractNum w:abstractNumId="0" w15:restartNumberingAfterBreak="0">
    <w:nsid w:val="01DA2B68"/>
    <w:multiLevelType w:val="hybridMultilevel"/>
    <w:tmpl w:val="DB1A00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F6712"/>
    <w:multiLevelType w:val="hybridMultilevel"/>
    <w:tmpl w:val="DA7EB4B8"/>
    <w:lvl w:ilvl="0" w:tplc="6C1C09B6">
      <w:start w:val="1"/>
      <w:numFmt w:val="bullet"/>
      <w:lvlText w:val=""/>
      <w:lvlPicBulletId w:val="0"/>
      <w:lvlJc w:val="left"/>
      <w:pPr>
        <w:ind w:left="133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" w15:restartNumberingAfterBreak="0">
    <w:nsid w:val="0E8C46C4"/>
    <w:multiLevelType w:val="hybridMultilevel"/>
    <w:tmpl w:val="625E4C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82084"/>
    <w:multiLevelType w:val="hybridMultilevel"/>
    <w:tmpl w:val="81DC574A"/>
    <w:lvl w:ilvl="0" w:tplc="8E54B7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7A92BF0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77930"/>
    <w:multiLevelType w:val="hybridMultilevel"/>
    <w:tmpl w:val="E6FE25BC"/>
    <w:lvl w:ilvl="0" w:tplc="8E54B72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DD10FE"/>
    <w:multiLevelType w:val="hybridMultilevel"/>
    <w:tmpl w:val="3F30A894"/>
    <w:lvl w:ilvl="0" w:tplc="B4B660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4D40AD0"/>
    <w:multiLevelType w:val="hybridMultilevel"/>
    <w:tmpl w:val="EB8E3F5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16142C"/>
    <w:multiLevelType w:val="hybridMultilevel"/>
    <w:tmpl w:val="0ABAE24C"/>
    <w:lvl w:ilvl="0" w:tplc="8E54B7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341202"/>
    <w:multiLevelType w:val="hybridMultilevel"/>
    <w:tmpl w:val="FC342530"/>
    <w:lvl w:ilvl="0" w:tplc="8E54B722">
      <w:start w:val="1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44A11AD2"/>
    <w:multiLevelType w:val="hybridMultilevel"/>
    <w:tmpl w:val="4B149B92"/>
    <w:lvl w:ilvl="0" w:tplc="8E62EE3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EA5B06"/>
    <w:multiLevelType w:val="hybridMultilevel"/>
    <w:tmpl w:val="8196BB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E6431"/>
    <w:multiLevelType w:val="hybridMultilevel"/>
    <w:tmpl w:val="C8A4B106"/>
    <w:lvl w:ilvl="0" w:tplc="022254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9A30878"/>
    <w:multiLevelType w:val="hybridMultilevel"/>
    <w:tmpl w:val="8E2CC030"/>
    <w:lvl w:ilvl="0" w:tplc="8D10270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90CBF"/>
    <w:multiLevelType w:val="hybridMultilevel"/>
    <w:tmpl w:val="EB2C9B5C"/>
    <w:lvl w:ilvl="0" w:tplc="8E54B7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0D21EE"/>
    <w:multiLevelType w:val="hybridMultilevel"/>
    <w:tmpl w:val="CFFEE79A"/>
    <w:lvl w:ilvl="0" w:tplc="37701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923023"/>
    <w:multiLevelType w:val="hybridMultilevel"/>
    <w:tmpl w:val="07C8CB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394D0B"/>
    <w:multiLevelType w:val="hybridMultilevel"/>
    <w:tmpl w:val="3AE023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3"/>
  </w:num>
  <w:num w:numId="4">
    <w:abstractNumId w:val="8"/>
  </w:num>
  <w:num w:numId="5">
    <w:abstractNumId w:val="14"/>
  </w:num>
  <w:num w:numId="6">
    <w:abstractNumId w:val="4"/>
  </w:num>
  <w:num w:numId="7">
    <w:abstractNumId w:val="9"/>
  </w:num>
  <w:num w:numId="8">
    <w:abstractNumId w:val="12"/>
  </w:num>
  <w:num w:numId="9">
    <w:abstractNumId w:val="2"/>
  </w:num>
  <w:num w:numId="10">
    <w:abstractNumId w:val="15"/>
  </w:num>
  <w:num w:numId="11">
    <w:abstractNumId w:val="16"/>
  </w:num>
  <w:num w:numId="12">
    <w:abstractNumId w:val="0"/>
  </w:num>
  <w:num w:numId="13">
    <w:abstractNumId w:val="10"/>
  </w:num>
  <w:num w:numId="14">
    <w:abstractNumId w:val="5"/>
  </w:num>
  <w:num w:numId="15">
    <w:abstractNumId w:val="11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3A39"/>
    <w:rsid w:val="0000419F"/>
    <w:rsid w:val="00007333"/>
    <w:rsid w:val="000245E2"/>
    <w:rsid w:val="0003279A"/>
    <w:rsid w:val="00032969"/>
    <w:rsid w:val="0003604D"/>
    <w:rsid w:val="00041DA8"/>
    <w:rsid w:val="00063899"/>
    <w:rsid w:val="00066596"/>
    <w:rsid w:val="00081EE8"/>
    <w:rsid w:val="00086685"/>
    <w:rsid w:val="00093031"/>
    <w:rsid w:val="000A5A4A"/>
    <w:rsid w:val="000B1420"/>
    <w:rsid w:val="000B39A1"/>
    <w:rsid w:val="000C4977"/>
    <w:rsid w:val="000D24EF"/>
    <w:rsid w:val="000D40BB"/>
    <w:rsid w:val="000D7119"/>
    <w:rsid w:val="000E46BE"/>
    <w:rsid w:val="000F6DE4"/>
    <w:rsid w:val="00117538"/>
    <w:rsid w:val="0013171C"/>
    <w:rsid w:val="0015045B"/>
    <w:rsid w:val="00160BA0"/>
    <w:rsid w:val="00170E3D"/>
    <w:rsid w:val="00181D13"/>
    <w:rsid w:val="00181DC5"/>
    <w:rsid w:val="00191FDB"/>
    <w:rsid w:val="00192262"/>
    <w:rsid w:val="001968A3"/>
    <w:rsid w:val="001A4041"/>
    <w:rsid w:val="001A671C"/>
    <w:rsid w:val="001B11CD"/>
    <w:rsid w:val="001B6C95"/>
    <w:rsid w:val="001C14DF"/>
    <w:rsid w:val="001E3A39"/>
    <w:rsid w:val="001E6F6E"/>
    <w:rsid w:val="001F59B9"/>
    <w:rsid w:val="001F67DB"/>
    <w:rsid w:val="001F7DB5"/>
    <w:rsid w:val="00206308"/>
    <w:rsid w:val="00231E9D"/>
    <w:rsid w:val="00246C78"/>
    <w:rsid w:val="00251BB8"/>
    <w:rsid w:val="002731F8"/>
    <w:rsid w:val="00286AE2"/>
    <w:rsid w:val="002873CF"/>
    <w:rsid w:val="00292045"/>
    <w:rsid w:val="002A4699"/>
    <w:rsid w:val="002B23C8"/>
    <w:rsid w:val="002C4C8C"/>
    <w:rsid w:val="002C534C"/>
    <w:rsid w:val="002D2BED"/>
    <w:rsid w:val="003040B3"/>
    <w:rsid w:val="00306F52"/>
    <w:rsid w:val="00310C26"/>
    <w:rsid w:val="00312869"/>
    <w:rsid w:val="003335F2"/>
    <w:rsid w:val="00333B6B"/>
    <w:rsid w:val="00334F7B"/>
    <w:rsid w:val="00364E9A"/>
    <w:rsid w:val="00383CA9"/>
    <w:rsid w:val="0039008E"/>
    <w:rsid w:val="003A1B74"/>
    <w:rsid w:val="003A768D"/>
    <w:rsid w:val="003B355E"/>
    <w:rsid w:val="003B6E11"/>
    <w:rsid w:val="003D0B2E"/>
    <w:rsid w:val="003D5A23"/>
    <w:rsid w:val="003F1763"/>
    <w:rsid w:val="003F35D5"/>
    <w:rsid w:val="003F3F15"/>
    <w:rsid w:val="003F5F86"/>
    <w:rsid w:val="00402249"/>
    <w:rsid w:val="00407F4B"/>
    <w:rsid w:val="00417ECA"/>
    <w:rsid w:val="004300C5"/>
    <w:rsid w:val="00434992"/>
    <w:rsid w:val="0044345E"/>
    <w:rsid w:val="004718C8"/>
    <w:rsid w:val="004721B0"/>
    <w:rsid w:val="004726CD"/>
    <w:rsid w:val="00492E76"/>
    <w:rsid w:val="004B7E62"/>
    <w:rsid w:val="004D19B2"/>
    <w:rsid w:val="004E637C"/>
    <w:rsid w:val="004E651F"/>
    <w:rsid w:val="00501900"/>
    <w:rsid w:val="00504939"/>
    <w:rsid w:val="00516D8E"/>
    <w:rsid w:val="0051743A"/>
    <w:rsid w:val="00517AD2"/>
    <w:rsid w:val="005222B0"/>
    <w:rsid w:val="00525525"/>
    <w:rsid w:val="005401FB"/>
    <w:rsid w:val="00545CC5"/>
    <w:rsid w:val="00553262"/>
    <w:rsid w:val="00561E88"/>
    <w:rsid w:val="00566A7C"/>
    <w:rsid w:val="005847DD"/>
    <w:rsid w:val="005848B5"/>
    <w:rsid w:val="00591B99"/>
    <w:rsid w:val="00597500"/>
    <w:rsid w:val="005B1F45"/>
    <w:rsid w:val="005B6A39"/>
    <w:rsid w:val="005B7C12"/>
    <w:rsid w:val="005C1B7C"/>
    <w:rsid w:val="005C2C80"/>
    <w:rsid w:val="005D43A4"/>
    <w:rsid w:val="005D4F3C"/>
    <w:rsid w:val="005E17F0"/>
    <w:rsid w:val="005E21D3"/>
    <w:rsid w:val="005F4BB4"/>
    <w:rsid w:val="00600902"/>
    <w:rsid w:val="00613A7D"/>
    <w:rsid w:val="0062087A"/>
    <w:rsid w:val="00652245"/>
    <w:rsid w:val="00654517"/>
    <w:rsid w:val="00672ACD"/>
    <w:rsid w:val="00683FE5"/>
    <w:rsid w:val="00684A6F"/>
    <w:rsid w:val="00687C52"/>
    <w:rsid w:val="006A1E41"/>
    <w:rsid w:val="006B13CA"/>
    <w:rsid w:val="006B413E"/>
    <w:rsid w:val="006B6C73"/>
    <w:rsid w:val="006C3587"/>
    <w:rsid w:val="006D043E"/>
    <w:rsid w:val="006E121B"/>
    <w:rsid w:val="006E2810"/>
    <w:rsid w:val="006F136D"/>
    <w:rsid w:val="006F4E09"/>
    <w:rsid w:val="006F5247"/>
    <w:rsid w:val="00704267"/>
    <w:rsid w:val="00743E59"/>
    <w:rsid w:val="00745E4B"/>
    <w:rsid w:val="00746EEF"/>
    <w:rsid w:val="007664E9"/>
    <w:rsid w:val="00786EDE"/>
    <w:rsid w:val="007931DA"/>
    <w:rsid w:val="0079453A"/>
    <w:rsid w:val="007A37BA"/>
    <w:rsid w:val="007B2F2F"/>
    <w:rsid w:val="007D3CD0"/>
    <w:rsid w:val="007D7C81"/>
    <w:rsid w:val="007E19FD"/>
    <w:rsid w:val="0080084E"/>
    <w:rsid w:val="0080276C"/>
    <w:rsid w:val="00803854"/>
    <w:rsid w:val="00806B97"/>
    <w:rsid w:val="008123AB"/>
    <w:rsid w:val="00812E7F"/>
    <w:rsid w:val="00822562"/>
    <w:rsid w:val="0083064B"/>
    <w:rsid w:val="00832F7D"/>
    <w:rsid w:val="00833013"/>
    <w:rsid w:val="00834636"/>
    <w:rsid w:val="00843F27"/>
    <w:rsid w:val="00856193"/>
    <w:rsid w:val="00856459"/>
    <w:rsid w:val="00871F14"/>
    <w:rsid w:val="008958B8"/>
    <w:rsid w:val="008A372A"/>
    <w:rsid w:val="008B024E"/>
    <w:rsid w:val="008B7C1C"/>
    <w:rsid w:val="008D3B89"/>
    <w:rsid w:val="008E0206"/>
    <w:rsid w:val="008E294A"/>
    <w:rsid w:val="008E6265"/>
    <w:rsid w:val="008E6E3F"/>
    <w:rsid w:val="008F022F"/>
    <w:rsid w:val="00902671"/>
    <w:rsid w:val="0090446E"/>
    <w:rsid w:val="00906556"/>
    <w:rsid w:val="0091409C"/>
    <w:rsid w:val="0091456E"/>
    <w:rsid w:val="009201B6"/>
    <w:rsid w:val="009235FB"/>
    <w:rsid w:val="00927896"/>
    <w:rsid w:val="00935DD5"/>
    <w:rsid w:val="00936643"/>
    <w:rsid w:val="00944F84"/>
    <w:rsid w:val="00950BAD"/>
    <w:rsid w:val="00957628"/>
    <w:rsid w:val="00960DE7"/>
    <w:rsid w:val="00966DF2"/>
    <w:rsid w:val="009712D6"/>
    <w:rsid w:val="009D1E29"/>
    <w:rsid w:val="009E40E7"/>
    <w:rsid w:val="009F3A86"/>
    <w:rsid w:val="00A21AB1"/>
    <w:rsid w:val="00A337CE"/>
    <w:rsid w:val="00A405EA"/>
    <w:rsid w:val="00A443B7"/>
    <w:rsid w:val="00A812D2"/>
    <w:rsid w:val="00AC6133"/>
    <w:rsid w:val="00AD218B"/>
    <w:rsid w:val="00B00233"/>
    <w:rsid w:val="00B07EC0"/>
    <w:rsid w:val="00B2167D"/>
    <w:rsid w:val="00B23A6A"/>
    <w:rsid w:val="00B23C37"/>
    <w:rsid w:val="00B30711"/>
    <w:rsid w:val="00B330DB"/>
    <w:rsid w:val="00B405E1"/>
    <w:rsid w:val="00B407EF"/>
    <w:rsid w:val="00B5491A"/>
    <w:rsid w:val="00B60028"/>
    <w:rsid w:val="00B6645B"/>
    <w:rsid w:val="00B753FE"/>
    <w:rsid w:val="00B877FA"/>
    <w:rsid w:val="00BA0B43"/>
    <w:rsid w:val="00BB4B0C"/>
    <w:rsid w:val="00BC4910"/>
    <w:rsid w:val="00BC7E00"/>
    <w:rsid w:val="00BF6255"/>
    <w:rsid w:val="00BF7A5E"/>
    <w:rsid w:val="00C202CC"/>
    <w:rsid w:val="00C24CC3"/>
    <w:rsid w:val="00C24DE0"/>
    <w:rsid w:val="00C25154"/>
    <w:rsid w:val="00C26040"/>
    <w:rsid w:val="00C264EB"/>
    <w:rsid w:val="00C31A53"/>
    <w:rsid w:val="00C43194"/>
    <w:rsid w:val="00C527A4"/>
    <w:rsid w:val="00C57E5F"/>
    <w:rsid w:val="00C71804"/>
    <w:rsid w:val="00C730D5"/>
    <w:rsid w:val="00C73F37"/>
    <w:rsid w:val="00C81E7B"/>
    <w:rsid w:val="00C86E3F"/>
    <w:rsid w:val="00CC01AF"/>
    <w:rsid w:val="00CC03A6"/>
    <w:rsid w:val="00CC2277"/>
    <w:rsid w:val="00CC38B7"/>
    <w:rsid w:val="00CC680A"/>
    <w:rsid w:val="00CE1277"/>
    <w:rsid w:val="00CE5C1E"/>
    <w:rsid w:val="00D259EB"/>
    <w:rsid w:val="00D41F28"/>
    <w:rsid w:val="00D86336"/>
    <w:rsid w:val="00D9139F"/>
    <w:rsid w:val="00D9661E"/>
    <w:rsid w:val="00DA1DDB"/>
    <w:rsid w:val="00DC24A2"/>
    <w:rsid w:val="00DC2601"/>
    <w:rsid w:val="00DC2EC8"/>
    <w:rsid w:val="00DC4333"/>
    <w:rsid w:val="00DC7928"/>
    <w:rsid w:val="00DD2E91"/>
    <w:rsid w:val="00DE46A8"/>
    <w:rsid w:val="00E055FD"/>
    <w:rsid w:val="00E13313"/>
    <w:rsid w:val="00E254B8"/>
    <w:rsid w:val="00E25982"/>
    <w:rsid w:val="00E35E41"/>
    <w:rsid w:val="00E44804"/>
    <w:rsid w:val="00E46781"/>
    <w:rsid w:val="00E60648"/>
    <w:rsid w:val="00E60BC8"/>
    <w:rsid w:val="00E621E0"/>
    <w:rsid w:val="00E62AE5"/>
    <w:rsid w:val="00E70290"/>
    <w:rsid w:val="00E76C40"/>
    <w:rsid w:val="00E82E2C"/>
    <w:rsid w:val="00EA12FB"/>
    <w:rsid w:val="00EA4C23"/>
    <w:rsid w:val="00EC0D0E"/>
    <w:rsid w:val="00EF2E06"/>
    <w:rsid w:val="00F016F5"/>
    <w:rsid w:val="00F25438"/>
    <w:rsid w:val="00F267AE"/>
    <w:rsid w:val="00F37B0E"/>
    <w:rsid w:val="00F41536"/>
    <w:rsid w:val="00F441DA"/>
    <w:rsid w:val="00F501E4"/>
    <w:rsid w:val="00F77D2E"/>
    <w:rsid w:val="00F81779"/>
    <w:rsid w:val="00F95A91"/>
    <w:rsid w:val="00FA157F"/>
    <w:rsid w:val="00FB207B"/>
    <w:rsid w:val="00FB5E2E"/>
    <w:rsid w:val="00FC4000"/>
    <w:rsid w:val="00FD2622"/>
    <w:rsid w:val="00FF4BCE"/>
    <w:rsid w:val="00FF6839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5:docId w15:val="{A90A49E4-3D58-402B-9D18-F49BA4B70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6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E3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1E7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E0206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C86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Emphasis"/>
    <w:basedOn w:val="a0"/>
    <w:uiPriority w:val="20"/>
    <w:qFormat/>
    <w:rsid w:val="00600902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D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2BED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F01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016F5"/>
  </w:style>
  <w:style w:type="paragraph" w:styleId="ac">
    <w:name w:val="footer"/>
    <w:basedOn w:val="a"/>
    <w:link w:val="ad"/>
    <w:uiPriority w:val="99"/>
    <w:unhideWhenUsed/>
    <w:rsid w:val="00F01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016F5"/>
  </w:style>
  <w:style w:type="paragraph" w:customStyle="1" w:styleId="Default">
    <w:name w:val="Default"/>
    <w:rsid w:val="004721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leftmargin">
    <w:name w:val="left_margin"/>
    <w:basedOn w:val="a"/>
    <w:rsid w:val="00DC7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2C25C-7DE9-42CB-B44A-FDBDC000C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1268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216</cp:revision>
  <dcterms:created xsi:type="dcterms:W3CDTF">2011-11-16T17:40:00Z</dcterms:created>
  <dcterms:modified xsi:type="dcterms:W3CDTF">2025-09-09T19:56:00Z</dcterms:modified>
</cp:coreProperties>
</file>